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D73FA1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июня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4F4D12" w:rsidP="00D73F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D73FA1" w:rsidRPr="002755B2" w:rsidRDefault="00D73FA1" w:rsidP="00D73FA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                          № 1221 «Об утверждении Правил присвоения, изменения и аннулирования адресов»</w:t>
      </w:r>
      <w:r w:rsidR="0007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76C52" w:rsidRPr="00076C52">
        <w:t xml:space="preserve"> </w:t>
      </w:r>
      <w:bookmarkStart w:id="0" w:name="_GoBack"/>
      <w:bookmarkEnd w:id="0"/>
      <w:r w:rsidR="00076C52" w:rsidRPr="0007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Итум-Калинского сельского поселения </w:t>
      </w:r>
      <w:r w:rsidR="00076C52" w:rsidRPr="00076C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 :</w:t>
      </w:r>
      <w:r w:rsidR="00076C52" w:rsidRPr="00076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3FA1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73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 w:rsidR="0005681F" w:rsidRPr="0005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 сельского поселения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10 февраля 2017 года № 04 «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момента подписания.</w:t>
      </w:r>
    </w:p>
    <w:p w:rsidR="00D73FA1" w:rsidRPr="002755B2" w:rsidRDefault="00D73FA1" w:rsidP="00D73F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оставляю за собой.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05681F" w:rsidRDefault="00D73FA1" w:rsidP="0005681F">
      <w:pPr>
        <w:rPr>
          <w:color w:val="000000" w:themeColor="text1"/>
          <w:sz w:val="28"/>
          <w:szCs w:val="28"/>
        </w:rPr>
      </w:pPr>
    </w:p>
    <w:p w:rsidR="00867D19" w:rsidRPr="00867D19" w:rsidRDefault="00867D19" w:rsidP="00867D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7D19" w:rsidRPr="00867D19" w:rsidRDefault="00867D19" w:rsidP="00867D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19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D73FA1" w:rsidRPr="00867D19" w:rsidRDefault="00867D19" w:rsidP="00867D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D19">
        <w:rPr>
          <w:rFonts w:ascii="Times New Roman" w:hAnsi="Times New Roman" w:cs="Times New Roman"/>
          <w:color w:val="000000" w:themeColor="text1"/>
          <w:sz w:val="28"/>
          <w:szCs w:val="28"/>
        </w:rPr>
        <w:t>Итум-Калинского сельского поселения                                           С-С.Я. Мусаев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08.06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D73FA1" w:rsidRPr="002755B2" w:rsidRDefault="00D73FA1" w:rsidP="00D73FA1">
      <w:pPr>
        <w:widowControl w:val="0"/>
        <w:suppressAutoHyphens/>
        <w:autoSpaceDE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</w:p>
    <w:tbl>
      <w:tblPr>
        <w:tblpPr w:leftFromText="180" w:rightFromText="180" w:vertAnchor="text" w:tblpX="216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Чеченская Республика</w:t>
            </w:r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Населенный пункт (село, поселок и т.д.)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-Кали</w:t>
            </w:r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Планировочная структура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Улично-дорожная  сеть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Х.А.Исаева</w:t>
            </w:r>
            <w:proofErr w:type="spellEnd"/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Здание, сооружение, дом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 № 21а</w:t>
            </w:r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3FA1" w:rsidRPr="002755B2" w:rsidTr="00405A67">
        <w:tc>
          <w:tcPr>
            <w:tcW w:w="464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274" w:type="dxa"/>
            <w:shd w:val="clear" w:color="auto" w:fill="auto"/>
          </w:tcPr>
          <w:p w:rsidR="00D73FA1" w:rsidRPr="002755B2" w:rsidRDefault="00D73FA1" w:rsidP="0040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3F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20:05:0501001:274</w:t>
            </w:r>
          </w:p>
        </w:tc>
      </w:tr>
    </w:tbl>
    <w:p w:rsidR="00D73FA1" w:rsidRPr="002755B2" w:rsidRDefault="00D73FA1" w:rsidP="00D73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73FA1" w:rsidRPr="002755B2" w:rsidRDefault="00D73FA1" w:rsidP="00D7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p w:rsidR="002B7C5B" w:rsidRPr="002B7C5B" w:rsidRDefault="002B7C5B" w:rsidP="00D73FA1">
      <w:pPr>
        <w:pStyle w:val="a3"/>
        <w:jc w:val="center"/>
      </w:pPr>
    </w:p>
    <w:sectPr w:rsidR="002B7C5B" w:rsidRPr="002B7C5B" w:rsidSect="002B7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5681F"/>
    <w:rsid w:val="00076C52"/>
    <w:rsid w:val="00077373"/>
    <w:rsid w:val="00097111"/>
    <w:rsid w:val="000B4BB8"/>
    <w:rsid w:val="00223719"/>
    <w:rsid w:val="002B7C5B"/>
    <w:rsid w:val="00311C7E"/>
    <w:rsid w:val="003E7112"/>
    <w:rsid w:val="003F6590"/>
    <w:rsid w:val="00400D5E"/>
    <w:rsid w:val="00411ED1"/>
    <w:rsid w:val="004C3719"/>
    <w:rsid w:val="004F4D12"/>
    <w:rsid w:val="006C0CC6"/>
    <w:rsid w:val="00775F25"/>
    <w:rsid w:val="00867D19"/>
    <w:rsid w:val="009947D2"/>
    <w:rsid w:val="00A37B9B"/>
    <w:rsid w:val="00AB27CB"/>
    <w:rsid w:val="00AC6BC0"/>
    <w:rsid w:val="00C03E01"/>
    <w:rsid w:val="00D73FA1"/>
    <w:rsid w:val="00D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34</cp:revision>
  <cp:lastPrinted>2022-06-08T15:19:00Z</cp:lastPrinted>
  <dcterms:created xsi:type="dcterms:W3CDTF">2022-05-13T14:39:00Z</dcterms:created>
  <dcterms:modified xsi:type="dcterms:W3CDTF">2022-06-12T15:35:00Z</dcterms:modified>
</cp:coreProperties>
</file>