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DC0317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DC0317" w:rsidP="00207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</w:t>
      </w: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Итум-Калинского сельского поселения от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февраля 2017 года 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C35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</w:p>
    <w:p w:rsidR="0020717F" w:rsidRDefault="0020717F" w:rsidP="00C3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35728" w:rsidRPr="00C35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присвоении, изменении и аннулировании адресных объектов адресации Итум-Калинского сельского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0717F" w:rsidRPr="002755B2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717F" w:rsidRDefault="00D73FA1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0717F" w:rsidRPr="00B4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2013 года № 443-ФЗ 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717F" w:rsidRPr="00B42E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Итум-Калинского сельского поселения                          </w:t>
      </w:r>
      <w:r w:rsidR="0020717F" w:rsidRPr="005E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3FA1" w:rsidRPr="002755B2" w:rsidRDefault="00D73FA1" w:rsidP="0020717F">
      <w:pPr>
        <w:spacing w:after="0" w:line="240" w:lineRule="auto"/>
        <w:jc w:val="both"/>
        <w:rPr>
          <w:color w:val="3B3838" w:themeColor="background2" w:themeShade="40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</w:r>
    </w:p>
    <w:p w:rsidR="0020717F" w:rsidRPr="0020717F" w:rsidRDefault="0020717F" w:rsidP="0020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Итум-Калинского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2017 года № 0</w:t>
      </w:r>
      <w:r w:rsidR="00807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изменении и аннулирова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адресных объектов адресации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адресные объекты, указанные по ул. </w:t>
      </w:r>
      <w:proofErr w:type="spellStart"/>
      <w:r w:rsidR="00C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А.Д.Имадаева</w:t>
      </w:r>
      <w:proofErr w:type="spellEnd"/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="00F92A37"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</w:t>
      </w:r>
      <w:r w:rsidR="00F92A37"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к настоящему постановлению (Приложение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Редактировать адресн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ГАР «ФИАС»,</w:t>
      </w:r>
      <w:r w:rsidRPr="0020717F">
        <w:t xml:space="preserve">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постановлению.       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 момента подписания.</w:t>
      </w:r>
    </w:p>
    <w:p w:rsidR="0020717F" w:rsidRPr="0020717F" w:rsidRDefault="0020717F" w:rsidP="0020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17F">
        <w:rPr>
          <w:rFonts w:ascii="Times New Roman" w:eastAsia="Times New Roman" w:hAnsi="Times New Roman" w:cs="Times New Roman"/>
          <w:sz w:val="28"/>
          <w:szCs w:val="28"/>
        </w:rPr>
        <w:t>4. Обнародовать данное постановление путем размещения на официальном сайте администрации Итум-Калинского сельского поселения.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17F" w:rsidRPr="0020717F" w:rsidRDefault="0020717F" w:rsidP="002071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 Контроль за исполнением настоящего постановления оставляю за собой.       </w:t>
      </w:r>
    </w:p>
    <w:p w:rsidR="0020717F" w:rsidRPr="0020717F" w:rsidRDefault="0020717F" w:rsidP="0020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F92A37" w:rsidP="00F92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5B13B25" wp14:editId="1B36C4D9">
            <wp:extent cx="5940425" cy="1428750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A37" w:rsidRDefault="00F92A37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Pr="0020717F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20717F" w:rsidRPr="0020717F" w:rsidRDefault="0020717F" w:rsidP="0020717F">
      <w:pPr>
        <w:tabs>
          <w:tab w:val="left" w:pos="6930"/>
          <w:tab w:val="right" w:pos="101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постановлением                                                                                 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Итум-Калинского 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.06.2022</w:t>
      </w: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C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7F" w:rsidRPr="0020717F" w:rsidRDefault="0020717F" w:rsidP="0020717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20717F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Присваиваемый адрес</w:t>
      </w:r>
    </w:p>
    <w:p w:rsidR="0020717F" w:rsidRPr="0020717F" w:rsidRDefault="0020717F" w:rsidP="00207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278" w:type="dxa"/>
        <w:tblLook w:val="04A0" w:firstRow="1" w:lastRow="0" w:firstColumn="1" w:lastColumn="0" w:noHBand="0" w:noVBand="1"/>
      </w:tblPr>
      <w:tblGrid>
        <w:gridCol w:w="4815"/>
        <w:gridCol w:w="3366"/>
        <w:gridCol w:w="2097"/>
      </w:tblGrid>
      <w:tr w:rsidR="00DF341E" w:rsidRPr="00DF341E" w:rsidTr="00DF341E">
        <w:tc>
          <w:tcPr>
            <w:tcW w:w="4815" w:type="dxa"/>
            <w:shd w:val="clear" w:color="auto" w:fill="auto"/>
          </w:tcPr>
          <w:p w:rsidR="00DF341E" w:rsidRPr="00DF341E" w:rsidRDefault="00DF341E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в муниципальном делении</w:t>
            </w: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9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9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CA7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20:05:0501002:6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14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CA7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20:05:2102000:77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15а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15а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CA7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20:05:2102000:12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20:05:0501002:90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17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17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20:05:0501002:132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20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20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20:05:0501003:59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24</w:t>
            </w:r>
          </w:p>
          <w:p w:rsidR="0013464A" w:rsidRPr="00DF341E" w:rsidRDefault="0013464A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20:50:0501003:61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25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25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20:05:0501002:128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27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27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20:05:0501002:87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29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29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20:05:2102000:22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30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30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20:05:0501002:133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31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31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20:05:2102000:24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32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32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20:05:0501002:130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33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33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20:05:0501001:166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20:05:0501002:124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35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35</w:t>
            </w:r>
          </w:p>
          <w:p w:rsidR="0058706C" w:rsidRPr="00DF341E" w:rsidRDefault="0058706C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20:05:0501001:167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36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36</w:t>
            </w:r>
          </w:p>
          <w:p w:rsidR="0013464A" w:rsidRPr="00DF341E" w:rsidRDefault="0013464A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20:05:2102000:88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38 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38 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20:05:0501001:156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40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40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20:05:0501002:98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42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42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20:05:0501001:157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20:05:0501001:155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46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46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20:05:2102000:98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48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48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20:05:0501001:257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50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50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20:05:2102000:23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52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52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20:05:0501002:78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58706C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20:05:0501002:79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56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56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20:05:0501002:139</w:t>
            </w:r>
            <w:bookmarkEnd w:id="0"/>
          </w:p>
        </w:tc>
      </w:tr>
    </w:tbl>
    <w:p w:rsidR="002B7C5B" w:rsidRPr="002B7C5B" w:rsidRDefault="002B7C5B" w:rsidP="00D73FA1">
      <w:pPr>
        <w:pStyle w:val="a3"/>
        <w:jc w:val="center"/>
      </w:pPr>
    </w:p>
    <w:sectPr w:rsidR="002B7C5B" w:rsidRPr="002B7C5B" w:rsidSect="0013464A">
      <w:headerReference w:type="default" r:id="rId10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40C" w:rsidRDefault="0038040C" w:rsidP="0013464A">
      <w:pPr>
        <w:spacing w:after="0" w:line="240" w:lineRule="auto"/>
      </w:pPr>
      <w:r>
        <w:separator/>
      </w:r>
    </w:p>
  </w:endnote>
  <w:endnote w:type="continuationSeparator" w:id="0">
    <w:p w:rsidR="0038040C" w:rsidRDefault="0038040C" w:rsidP="0013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40C" w:rsidRDefault="0038040C" w:rsidP="0013464A">
      <w:pPr>
        <w:spacing w:after="0" w:line="240" w:lineRule="auto"/>
      </w:pPr>
      <w:r>
        <w:separator/>
      </w:r>
    </w:p>
  </w:footnote>
  <w:footnote w:type="continuationSeparator" w:id="0">
    <w:p w:rsidR="0038040C" w:rsidRDefault="0038040C" w:rsidP="0013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737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64A" w:rsidRPr="0013464A" w:rsidRDefault="0013464A">
        <w:pPr>
          <w:pStyle w:val="a7"/>
          <w:jc w:val="center"/>
          <w:rPr>
            <w:rFonts w:ascii="Times New Roman" w:hAnsi="Times New Roman" w:cs="Times New Roman"/>
          </w:rPr>
        </w:pPr>
        <w:r w:rsidRPr="0013464A">
          <w:rPr>
            <w:rFonts w:ascii="Times New Roman" w:hAnsi="Times New Roman" w:cs="Times New Roman"/>
          </w:rPr>
          <w:fldChar w:fldCharType="begin"/>
        </w:r>
        <w:r w:rsidRPr="0013464A">
          <w:rPr>
            <w:rFonts w:ascii="Times New Roman" w:hAnsi="Times New Roman" w:cs="Times New Roman"/>
          </w:rPr>
          <w:instrText>PAGE   \* MERGEFORMAT</w:instrText>
        </w:r>
        <w:r w:rsidRPr="0013464A">
          <w:rPr>
            <w:rFonts w:ascii="Times New Roman" w:hAnsi="Times New Roman" w:cs="Times New Roman"/>
          </w:rPr>
          <w:fldChar w:fldCharType="separate"/>
        </w:r>
        <w:r w:rsidR="00BA0490">
          <w:rPr>
            <w:rFonts w:ascii="Times New Roman" w:hAnsi="Times New Roman" w:cs="Times New Roman"/>
            <w:noProof/>
          </w:rPr>
          <w:t>5</w:t>
        </w:r>
        <w:r w:rsidRPr="0013464A">
          <w:rPr>
            <w:rFonts w:ascii="Times New Roman" w:hAnsi="Times New Roman" w:cs="Times New Roman"/>
          </w:rPr>
          <w:fldChar w:fldCharType="end"/>
        </w:r>
      </w:p>
    </w:sdtContent>
  </w:sdt>
  <w:p w:rsidR="0013464A" w:rsidRDefault="001346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07C07"/>
    <w:rsid w:val="0005681F"/>
    <w:rsid w:val="00077373"/>
    <w:rsid w:val="00097111"/>
    <w:rsid w:val="000B4BB8"/>
    <w:rsid w:val="0013464A"/>
    <w:rsid w:val="001A1F8F"/>
    <w:rsid w:val="001F7EAA"/>
    <w:rsid w:val="0020717F"/>
    <w:rsid w:val="00223719"/>
    <w:rsid w:val="002B7C5B"/>
    <w:rsid w:val="00311C7E"/>
    <w:rsid w:val="0032709D"/>
    <w:rsid w:val="0038040C"/>
    <w:rsid w:val="003B5646"/>
    <w:rsid w:val="003E7112"/>
    <w:rsid w:val="003F6590"/>
    <w:rsid w:val="00400D5E"/>
    <w:rsid w:val="00411ED1"/>
    <w:rsid w:val="004C3719"/>
    <w:rsid w:val="004C5247"/>
    <w:rsid w:val="004F4D12"/>
    <w:rsid w:val="0058706C"/>
    <w:rsid w:val="006C0CC6"/>
    <w:rsid w:val="00775F25"/>
    <w:rsid w:val="008078DC"/>
    <w:rsid w:val="00867D19"/>
    <w:rsid w:val="009947D2"/>
    <w:rsid w:val="00A37B9B"/>
    <w:rsid w:val="00A95688"/>
    <w:rsid w:val="00AB27CB"/>
    <w:rsid w:val="00AC6BC0"/>
    <w:rsid w:val="00BA0490"/>
    <w:rsid w:val="00C03E01"/>
    <w:rsid w:val="00C35728"/>
    <w:rsid w:val="00CA757F"/>
    <w:rsid w:val="00D73FA1"/>
    <w:rsid w:val="00D8741B"/>
    <w:rsid w:val="00DC0317"/>
    <w:rsid w:val="00DF341E"/>
    <w:rsid w:val="00F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0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64A"/>
  </w:style>
  <w:style w:type="paragraph" w:styleId="a9">
    <w:name w:val="footer"/>
    <w:basedOn w:val="a"/>
    <w:link w:val="aa"/>
    <w:uiPriority w:val="99"/>
    <w:unhideWhenUsed/>
    <w:rsid w:val="0013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46</cp:revision>
  <cp:lastPrinted>2022-06-14T12:24:00Z</cp:lastPrinted>
  <dcterms:created xsi:type="dcterms:W3CDTF">2022-05-13T14:39:00Z</dcterms:created>
  <dcterms:modified xsi:type="dcterms:W3CDTF">2022-06-14T12:41:00Z</dcterms:modified>
</cp:coreProperties>
</file>